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A3054" w14:textId="27CCD355" w:rsidR="00742C21" w:rsidRPr="00E602D9" w:rsidRDefault="00B43D68" w:rsidP="00B43D68">
      <w:pPr>
        <w:jc w:val="left"/>
        <w:rPr>
          <w:sz w:val="22"/>
          <w:szCs w:val="22"/>
        </w:rPr>
      </w:pPr>
      <w:r w:rsidRPr="00E602D9">
        <w:rPr>
          <w:rFonts w:hint="eastAsia"/>
          <w:sz w:val="22"/>
          <w:szCs w:val="22"/>
        </w:rPr>
        <w:t>様式第</w:t>
      </w:r>
      <w:r w:rsidR="00080CD4" w:rsidRPr="00E602D9">
        <w:rPr>
          <w:rFonts w:hint="eastAsia"/>
          <w:sz w:val="22"/>
          <w:szCs w:val="22"/>
        </w:rPr>
        <w:t>８</w:t>
      </w:r>
      <w:r w:rsidRPr="00E602D9">
        <w:rPr>
          <w:rFonts w:hint="eastAsia"/>
          <w:sz w:val="22"/>
          <w:szCs w:val="22"/>
        </w:rPr>
        <w:t>号</w:t>
      </w:r>
    </w:p>
    <w:p w14:paraId="22C66C0A" w14:textId="7614E72F" w:rsidR="00B43D68" w:rsidRDefault="009B06FD" w:rsidP="009B06F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　　年　　月　　日</w:t>
      </w:r>
    </w:p>
    <w:p w14:paraId="1AF5EB57" w14:textId="77777777" w:rsidR="009B06FD" w:rsidRPr="00E602D9" w:rsidRDefault="009B06FD" w:rsidP="009B06FD">
      <w:pPr>
        <w:jc w:val="right"/>
        <w:rPr>
          <w:rFonts w:hint="eastAsia"/>
          <w:sz w:val="22"/>
          <w:szCs w:val="22"/>
        </w:rPr>
      </w:pPr>
    </w:p>
    <w:p w14:paraId="6B6EEA0A" w14:textId="459B8111" w:rsidR="00B43D68" w:rsidRPr="00E602D9" w:rsidRDefault="00E602D9" w:rsidP="00E602D9">
      <w:pPr>
        <w:jc w:val="right"/>
        <w:rPr>
          <w:sz w:val="22"/>
          <w:szCs w:val="22"/>
        </w:rPr>
      </w:pPr>
      <w:r w:rsidRPr="00E602D9">
        <w:rPr>
          <w:rFonts w:hint="eastAsia"/>
          <w:sz w:val="22"/>
          <w:szCs w:val="22"/>
        </w:rPr>
        <w:t>（法人等の名称）</w:t>
      </w:r>
    </w:p>
    <w:p w14:paraId="074CEC1F" w14:textId="77777777" w:rsidR="00742C21" w:rsidRPr="00E602D9" w:rsidRDefault="00742C21">
      <w:pPr>
        <w:jc w:val="center"/>
        <w:rPr>
          <w:sz w:val="22"/>
          <w:szCs w:val="22"/>
        </w:rPr>
      </w:pPr>
    </w:p>
    <w:p w14:paraId="2D0B206E" w14:textId="77777777" w:rsidR="00742C21" w:rsidRPr="00E602D9" w:rsidRDefault="00742C21">
      <w:pPr>
        <w:jc w:val="center"/>
        <w:rPr>
          <w:sz w:val="22"/>
          <w:szCs w:val="22"/>
        </w:rPr>
      </w:pPr>
    </w:p>
    <w:p w14:paraId="1EE7D429" w14:textId="77777777" w:rsidR="00742C21" w:rsidRPr="00E602D9" w:rsidRDefault="00742C21">
      <w:pPr>
        <w:jc w:val="center"/>
        <w:rPr>
          <w:sz w:val="22"/>
          <w:szCs w:val="22"/>
        </w:rPr>
      </w:pPr>
      <w:r w:rsidRPr="00E602D9">
        <w:rPr>
          <w:rFonts w:hint="eastAsia"/>
          <w:sz w:val="22"/>
          <w:szCs w:val="22"/>
        </w:rPr>
        <w:t>実　績　調　書</w:t>
      </w:r>
    </w:p>
    <w:p w14:paraId="3EC2E536" w14:textId="6752266B" w:rsidR="00742C21" w:rsidRDefault="00742C21">
      <w:pPr>
        <w:rPr>
          <w:sz w:val="22"/>
          <w:szCs w:val="22"/>
        </w:rPr>
      </w:pPr>
    </w:p>
    <w:p w14:paraId="7597B6CC" w14:textId="3437E1EA" w:rsidR="00742C21" w:rsidRPr="00E602D9" w:rsidRDefault="00FD554B" w:rsidP="003378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742C21" w:rsidRPr="00E602D9">
        <w:rPr>
          <w:rFonts w:hint="eastAsia"/>
          <w:sz w:val="22"/>
          <w:szCs w:val="22"/>
        </w:rPr>
        <w:t>施設名</w:t>
      </w:r>
    </w:p>
    <w:p w14:paraId="584C93EA" w14:textId="50EDD652" w:rsidR="00742C21" w:rsidRPr="00E602D9" w:rsidRDefault="0033787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42C21" w:rsidRPr="00E602D9">
        <w:rPr>
          <w:rFonts w:hint="eastAsia"/>
          <w:sz w:val="22"/>
          <w:szCs w:val="22"/>
        </w:rPr>
        <w:t>施設</w:t>
      </w:r>
      <w:r>
        <w:rPr>
          <w:rFonts w:hint="eastAsia"/>
          <w:sz w:val="22"/>
          <w:szCs w:val="22"/>
        </w:rPr>
        <w:t>所在地</w:t>
      </w:r>
    </w:p>
    <w:p w14:paraId="21A74721" w14:textId="046A0578" w:rsidR="00742C21" w:rsidRPr="00E602D9" w:rsidRDefault="001628EC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契約</w:t>
      </w:r>
      <w:r w:rsidR="00742C21" w:rsidRPr="00E602D9">
        <w:rPr>
          <w:rFonts w:hint="eastAsia"/>
          <w:sz w:val="22"/>
          <w:szCs w:val="22"/>
        </w:rPr>
        <w:t>金額</w:t>
      </w:r>
    </w:p>
    <w:p w14:paraId="29607051" w14:textId="654CE3F0" w:rsidR="00742C21" w:rsidRPr="00E602D9" w:rsidRDefault="001628EC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42C21" w:rsidRPr="00E602D9">
        <w:rPr>
          <w:rFonts w:hint="eastAsia"/>
          <w:sz w:val="22"/>
          <w:szCs w:val="22"/>
        </w:rPr>
        <w:t>契約期間</w:t>
      </w:r>
    </w:p>
    <w:p w14:paraId="73C19728" w14:textId="46334C57" w:rsidR="00742C21" w:rsidRPr="00E602D9" w:rsidRDefault="001628EC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742C21" w:rsidRPr="00E602D9">
        <w:rPr>
          <w:rFonts w:hint="eastAsia"/>
          <w:sz w:val="22"/>
          <w:szCs w:val="22"/>
        </w:rPr>
        <w:t>契約内容又は活動内容</w:t>
      </w:r>
    </w:p>
    <w:p w14:paraId="64D0E186" w14:textId="30791B0E" w:rsidR="00742C21" w:rsidRPr="001628EC" w:rsidRDefault="001628E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（サービス向上に関する取組、利用促進に関する取組</w:t>
      </w:r>
      <w:r w:rsidR="00FD554B">
        <w:rPr>
          <w:rFonts w:hint="eastAsia"/>
          <w:sz w:val="22"/>
          <w:szCs w:val="22"/>
        </w:rPr>
        <w:t>、利用者数の推移など</w:t>
      </w:r>
      <w:r>
        <w:rPr>
          <w:rFonts w:hint="eastAsia"/>
          <w:sz w:val="22"/>
          <w:szCs w:val="22"/>
        </w:rPr>
        <w:t>）</w:t>
      </w:r>
    </w:p>
    <w:p w14:paraId="4B66470E" w14:textId="200B1226" w:rsidR="00337874" w:rsidRDefault="00337874">
      <w:pPr>
        <w:ind w:firstLineChars="100" w:firstLine="220"/>
        <w:rPr>
          <w:sz w:val="22"/>
          <w:szCs w:val="22"/>
        </w:rPr>
      </w:pPr>
    </w:p>
    <w:p w14:paraId="1B350FB3" w14:textId="309A21FF" w:rsidR="00FD554B" w:rsidRPr="00E602D9" w:rsidRDefault="00FD554B" w:rsidP="00FD554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　</w:t>
      </w:r>
      <w:r w:rsidRPr="00E602D9">
        <w:rPr>
          <w:rFonts w:hint="eastAsia"/>
          <w:sz w:val="22"/>
          <w:szCs w:val="22"/>
        </w:rPr>
        <w:t>施設名</w:t>
      </w:r>
    </w:p>
    <w:p w14:paraId="5DA7F5E8" w14:textId="77777777" w:rsidR="00FD554B" w:rsidRPr="00E602D9" w:rsidRDefault="00FD554B" w:rsidP="00FD554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E602D9">
        <w:rPr>
          <w:rFonts w:hint="eastAsia"/>
          <w:sz w:val="22"/>
          <w:szCs w:val="22"/>
        </w:rPr>
        <w:t>施設</w:t>
      </w:r>
      <w:r>
        <w:rPr>
          <w:rFonts w:hint="eastAsia"/>
          <w:sz w:val="22"/>
          <w:szCs w:val="22"/>
        </w:rPr>
        <w:t>所在地</w:t>
      </w:r>
    </w:p>
    <w:p w14:paraId="0F91A1BF" w14:textId="77777777" w:rsidR="00FD554B" w:rsidRPr="00E602D9" w:rsidRDefault="00FD554B" w:rsidP="00FD554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契約</w:t>
      </w:r>
      <w:r w:rsidRPr="00E602D9">
        <w:rPr>
          <w:rFonts w:hint="eastAsia"/>
          <w:sz w:val="22"/>
          <w:szCs w:val="22"/>
        </w:rPr>
        <w:t>金額</w:t>
      </w:r>
    </w:p>
    <w:p w14:paraId="60F6D568" w14:textId="77777777" w:rsidR="00FD554B" w:rsidRPr="00E602D9" w:rsidRDefault="00FD554B" w:rsidP="00FD554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E602D9">
        <w:rPr>
          <w:rFonts w:hint="eastAsia"/>
          <w:sz w:val="22"/>
          <w:szCs w:val="22"/>
        </w:rPr>
        <w:t>契約期間</w:t>
      </w:r>
    </w:p>
    <w:p w14:paraId="7865D962" w14:textId="77777777" w:rsidR="00FD554B" w:rsidRPr="00E602D9" w:rsidRDefault="00FD554B" w:rsidP="00FD554B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E602D9">
        <w:rPr>
          <w:rFonts w:hint="eastAsia"/>
          <w:sz w:val="22"/>
          <w:szCs w:val="22"/>
        </w:rPr>
        <w:t>契約内容又は活動内容</w:t>
      </w:r>
    </w:p>
    <w:p w14:paraId="7651864D" w14:textId="77777777" w:rsidR="00FD554B" w:rsidRPr="001628EC" w:rsidRDefault="00FD554B" w:rsidP="00FD554B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（サービス向上に関する取組、利用促進に関する取組、利用者数の推移など）</w:t>
      </w:r>
    </w:p>
    <w:p w14:paraId="63C40036" w14:textId="71491199" w:rsidR="00FD554B" w:rsidRPr="00FD554B" w:rsidRDefault="00FD554B">
      <w:pPr>
        <w:ind w:firstLineChars="100" w:firstLine="220"/>
        <w:rPr>
          <w:rFonts w:hint="eastAsia"/>
          <w:sz w:val="22"/>
          <w:szCs w:val="22"/>
        </w:rPr>
      </w:pPr>
    </w:p>
    <w:p w14:paraId="54321691" w14:textId="43810941" w:rsidR="00337874" w:rsidRPr="00337874" w:rsidRDefault="00337874" w:rsidP="003378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指定管理実績のある施設について、</w:t>
      </w:r>
      <w:r>
        <w:rPr>
          <w:rFonts w:hint="eastAsia"/>
          <w:sz w:val="22"/>
          <w:szCs w:val="22"/>
        </w:rPr>
        <w:t>記載してください。</w:t>
      </w:r>
      <w:bookmarkStart w:id="0" w:name="_GoBack"/>
      <w:bookmarkEnd w:id="0"/>
    </w:p>
    <w:sectPr w:rsidR="00337874" w:rsidRPr="0033787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4B783" w14:textId="77777777" w:rsidR="00742C21" w:rsidRDefault="00742C21">
      <w:r>
        <w:separator/>
      </w:r>
    </w:p>
  </w:endnote>
  <w:endnote w:type="continuationSeparator" w:id="0">
    <w:p w14:paraId="561702D7" w14:textId="77777777" w:rsidR="00742C21" w:rsidRDefault="007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B9EC3" w14:textId="77777777" w:rsidR="00742C21" w:rsidRDefault="00742C21">
      <w:r>
        <w:separator/>
      </w:r>
    </w:p>
  </w:footnote>
  <w:footnote w:type="continuationSeparator" w:id="0">
    <w:p w14:paraId="4E59AF94" w14:textId="77777777" w:rsidR="00742C21" w:rsidRDefault="00742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37"/>
    <w:rsid w:val="00080CD4"/>
    <w:rsid w:val="000F0C37"/>
    <w:rsid w:val="001628EC"/>
    <w:rsid w:val="00337874"/>
    <w:rsid w:val="005167A9"/>
    <w:rsid w:val="00742C21"/>
    <w:rsid w:val="009B06FD"/>
    <w:rsid w:val="00B43D68"/>
    <w:rsid w:val="00C82493"/>
    <w:rsid w:val="00E602D9"/>
    <w:rsid w:val="00E63DF0"/>
    <w:rsid w:val="00EA78E6"/>
    <w:rsid w:val="00F73183"/>
    <w:rsid w:val="00FD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E1FC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2024-06-17T11:40:00Z</dcterms:created>
  <dcterms:modified xsi:type="dcterms:W3CDTF">2024-07-16T10:54:00Z</dcterms:modified>
</cp:coreProperties>
</file>